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7B319B" w:rsidRPr="002D5FF2" w14:paraId="561C74C0" w14:textId="77777777">
        <w:trPr>
          <w:cantSplit/>
          <w:trHeight w:val="162"/>
        </w:trPr>
        <w:tc>
          <w:tcPr>
            <w:tcW w:w="9558" w:type="dxa"/>
          </w:tcPr>
          <w:p w14:paraId="20E6ECF0" w14:textId="77777777" w:rsidR="007B319B" w:rsidRPr="002D5FF2" w:rsidRDefault="007B319B" w:rsidP="009A3B25">
            <w:pPr>
              <w:spacing w:after="120" w:line="280" w:lineRule="atLeast"/>
            </w:pPr>
            <w:r w:rsidRPr="002D5FF2">
              <w:rPr>
                <w:b/>
              </w:rPr>
              <w:t>Problem 1</w:t>
            </w:r>
            <w:r w:rsidR="00A62236" w:rsidRPr="002D5FF2">
              <w:rPr>
                <w:b/>
              </w:rPr>
              <w:t xml:space="preserve"> –</w:t>
            </w:r>
            <w:r w:rsidRPr="002D5FF2">
              <w:rPr>
                <w:b/>
              </w:rPr>
              <w:t xml:space="preserve"> </w:t>
            </w:r>
            <w:r w:rsidR="004E4F9C">
              <w:rPr>
                <w:b/>
              </w:rPr>
              <w:t>Graphing Histograms</w:t>
            </w:r>
          </w:p>
        </w:tc>
      </w:tr>
      <w:tr w:rsidR="00D71DC8" w:rsidRPr="002D5FF2" w14:paraId="3718F30B" w14:textId="77777777" w:rsidTr="00D71DC8">
        <w:trPr>
          <w:cantSplit/>
          <w:trHeight w:val="1593"/>
        </w:trPr>
        <w:tc>
          <w:tcPr>
            <w:tcW w:w="9558" w:type="dxa"/>
          </w:tcPr>
          <w:p w14:paraId="1CB7C11E" w14:textId="77777777" w:rsidR="00D71DC8" w:rsidRDefault="00D71DC8" w:rsidP="00D71D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E31E3A">
              <w:t xml:space="preserve">Before beginning the activity, the </w:t>
            </w:r>
            <w:r>
              <w:t xml:space="preserve">lists AVG.8xl, YARDS.8xl, LONG.8xl, </w:t>
            </w:r>
            <w:proofErr w:type="gramStart"/>
            <w:r>
              <w:t>TDS.8xl</w:t>
            </w:r>
            <w:proofErr w:type="gramEnd"/>
            <w:r>
              <w:t xml:space="preserve"> need to be transferred to your calculator</w:t>
            </w:r>
            <w:r w:rsidRPr="00E31E3A">
              <w:t xml:space="preserve"> via handheld-to-handheld transfer or transferred from the computer to the calculator via TI-Connect</w:t>
            </w:r>
            <w:bookmarkStart w:id="0" w:name="_GoBack"/>
            <w:bookmarkEnd w:id="0"/>
            <w:r>
              <w:t>.</w:t>
            </w:r>
          </w:p>
          <w:p w14:paraId="50786DCB" w14:textId="79040EA6" w:rsidR="00D71DC8" w:rsidRPr="002D5FF2" w:rsidRDefault="00D71DC8" w:rsidP="00D71D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47420">
              <w:t xml:space="preserve">You should receive four lists titled </w:t>
            </w:r>
            <w:r w:rsidRPr="00D32BED">
              <w:rPr>
                <w:b/>
              </w:rPr>
              <w:t>YARDS</w:t>
            </w:r>
            <w:r w:rsidRPr="00347420">
              <w:t xml:space="preserve">, </w:t>
            </w:r>
            <w:r w:rsidRPr="00D32BED">
              <w:rPr>
                <w:b/>
              </w:rPr>
              <w:t>AVG</w:t>
            </w:r>
            <w:r w:rsidRPr="00347420">
              <w:t xml:space="preserve">, </w:t>
            </w:r>
            <w:r w:rsidRPr="00D32BED">
              <w:rPr>
                <w:b/>
              </w:rPr>
              <w:t>LONG</w:t>
            </w:r>
            <w:r w:rsidRPr="00347420">
              <w:t xml:space="preserve">, and </w:t>
            </w:r>
            <w:r w:rsidRPr="00D32BED">
              <w:rPr>
                <w:b/>
              </w:rPr>
              <w:t>TDS</w:t>
            </w:r>
            <w:r w:rsidRPr="00347420">
              <w:t>. This dat</w:t>
            </w:r>
            <w:r w:rsidR="005A5A34">
              <w:t xml:space="preserve">a gives statistics about 50 professional </w:t>
            </w:r>
            <w:r w:rsidRPr="00347420">
              <w:t>football receivers in the NFC East division from the 2007 season.</w:t>
            </w:r>
          </w:p>
        </w:tc>
      </w:tr>
      <w:tr w:rsidR="007B319B" w:rsidRPr="002D5FF2" w14:paraId="0F3CBF54" w14:textId="77777777">
        <w:trPr>
          <w:cantSplit/>
          <w:trHeight w:val="2475"/>
        </w:trPr>
        <w:tc>
          <w:tcPr>
            <w:tcW w:w="9558" w:type="dxa"/>
          </w:tcPr>
          <w:p w14:paraId="5330AEDB" w14:textId="77777777" w:rsidR="007B319B" w:rsidRPr="00C840CB" w:rsidRDefault="006842FB" w:rsidP="009A3B25">
            <w:pPr>
              <w:spacing w:after="120" w:line="280" w:lineRule="atLeast"/>
            </w:pPr>
            <w:r w:rsidRPr="00D32BED">
              <w:rPr>
                <w:b/>
              </w:rPr>
              <w:t>1.</w:t>
            </w:r>
            <w:r w:rsidRPr="00C840CB">
              <w:t xml:space="preserve">  </w:t>
            </w:r>
            <w:r w:rsidR="004E4F9C" w:rsidRPr="00C840CB">
              <w:t xml:space="preserve">Graph the histogram for the receivers’ total number of yards, found in the list </w:t>
            </w:r>
            <w:r w:rsidR="004E4F9C" w:rsidRPr="00C840CB">
              <w:rPr>
                <w:b/>
              </w:rPr>
              <w:t>YARDS</w:t>
            </w:r>
            <w:r w:rsidR="004E4F9C" w:rsidRPr="00C840CB">
              <w:t>.</w:t>
            </w:r>
          </w:p>
          <w:p w14:paraId="0DB0FACD" w14:textId="77777777" w:rsidR="004E4F9C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proofErr w:type="gramStart"/>
            <w:r w:rsidRPr="00D32BED">
              <w:rPr>
                <w:b/>
              </w:rPr>
              <w:t>a.</w:t>
            </w:r>
            <w:r w:rsidRPr="00F70498">
              <w:t xml:space="preserve"> </w:t>
            </w:r>
            <w:r w:rsidR="004E4F9C" w:rsidRPr="00F70498">
              <w:t xml:space="preserve"> Describe</w:t>
            </w:r>
            <w:proofErr w:type="gramEnd"/>
            <w:r w:rsidR="004E4F9C" w:rsidRPr="00F70498">
              <w:t xml:space="preserve"> the shape of the histogram.</w:t>
            </w:r>
          </w:p>
          <w:p w14:paraId="59924BE2" w14:textId="77777777" w:rsidR="004E4F9C" w:rsidRPr="00F70498" w:rsidRDefault="004E4F9C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14:paraId="5C760CE5" w14:textId="77777777" w:rsidR="004E4F9C" w:rsidRPr="00F70498" w:rsidRDefault="004E4F9C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14:paraId="37D98755" w14:textId="77777777" w:rsidR="004E4F9C" w:rsidRPr="00F70498" w:rsidRDefault="004E4F9C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14:paraId="2F298F10" w14:textId="77777777" w:rsidR="004E4F9C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proofErr w:type="gramStart"/>
            <w:r w:rsidRPr="00D32BED">
              <w:rPr>
                <w:b/>
              </w:rPr>
              <w:t>b</w:t>
            </w:r>
            <w:r w:rsidR="004E4F9C" w:rsidRPr="00D32BED">
              <w:rPr>
                <w:b/>
              </w:rPr>
              <w:t>.</w:t>
            </w:r>
            <w:r w:rsidR="004E4F9C" w:rsidRPr="00F70498">
              <w:t xml:space="preserve">  Estimate</w:t>
            </w:r>
            <w:proofErr w:type="gramEnd"/>
            <w:r w:rsidR="004E4F9C" w:rsidRPr="00F70498">
              <w:t xml:space="preserve"> the mean</w:t>
            </w:r>
            <w:r w:rsidR="00F70498">
              <w:t>:</w:t>
            </w:r>
            <w:r w:rsidR="004E4F9C" w:rsidRPr="00F70498">
              <w:t xml:space="preserve"> _______________ and the median</w:t>
            </w:r>
            <w:r w:rsidR="00F70498">
              <w:t>:</w:t>
            </w:r>
            <w:r w:rsidR="004E4F9C" w:rsidRPr="00F70498">
              <w:t xml:space="preserve"> ____________.</w:t>
            </w:r>
            <w:r w:rsidR="004E4F9C" w:rsidRPr="00F70498">
              <w:br/>
            </w:r>
          </w:p>
          <w:p w14:paraId="686221B7" w14:textId="77777777" w:rsidR="004E4F9C" w:rsidRPr="00C840CB" w:rsidRDefault="004E4F9C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r w:rsidRPr="00F70498">
              <w:br/>
            </w:r>
            <w:proofErr w:type="gramStart"/>
            <w:r w:rsidR="006842FB" w:rsidRPr="00D32BED">
              <w:rPr>
                <w:b/>
              </w:rPr>
              <w:t>c</w:t>
            </w:r>
            <w:r w:rsidRPr="00D32BED">
              <w:rPr>
                <w:b/>
              </w:rPr>
              <w:t>.</w:t>
            </w:r>
            <w:r w:rsidRPr="00C840CB">
              <w:t xml:space="preserve">  Does</w:t>
            </w:r>
            <w:proofErr w:type="gramEnd"/>
            <w:r w:rsidRPr="00C840CB">
              <w:t xml:space="preserve"> the mean or the median best describe the data set? Why?</w:t>
            </w:r>
          </w:p>
          <w:p w14:paraId="17B45F92" w14:textId="77777777" w:rsidR="004E4F9C" w:rsidRPr="00C840CB" w:rsidRDefault="004E4F9C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360"/>
            </w:pPr>
          </w:p>
          <w:p w14:paraId="7DC321B4" w14:textId="77777777" w:rsidR="004E4F9C" w:rsidRPr="00C840CB" w:rsidRDefault="004E4F9C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360"/>
            </w:pPr>
          </w:p>
          <w:p w14:paraId="41F0E309" w14:textId="77777777" w:rsidR="004E4F9C" w:rsidRPr="00C840CB" w:rsidRDefault="004E4F9C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360" w:hanging="180"/>
            </w:pPr>
          </w:p>
          <w:p w14:paraId="5142B8CB" w14:textId="77777777" w:rsidR="004E4F9C" w:rsidRPr="00C840CB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proofErr w:type="gramStart"/>
            <w:r w:rsidRPr="00D32BED">
              <w:rPr>
                <w:b/>
              </w:rPr>
              <w:t>d</w:t>
            </w:r>
            <w:r w:rsidR="004E4F9C" w:rsidRPr="00D32BED">
              <w:rPr>
                <w:b/>
              </w:rPr>
              <w:t>.</w:t>
            </w:r>
            <w:r w:rsidR="004E4F9C" w:rsidRPr="00C840CB">
              <w:t xml:space="preserve">  Based</w:t>
            </w:r>
            <w:proofErr w:type="gramEnd"/>
            <w:r w:rsidR="004E4F9C" w:rsidRPr="00C840CB">
              <w:t xml:space="preserve"> on the histogram, draw what you think the box plot would look like.</w:t>
            </w:r>
          </w:p>
          <w:p w14:paraId="07B82C80" w14:textId="77777777" w:rsidR="004E4F9C" w:rsidRPr="00C840CB" w:rsidRDefault="004E4F9C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F8FDB6E" w14:textId="77777777" w:rsidR="007B319B" w:rsidRPr="00C840CB" w:rsidRDefault="007B319B" w:rsidP="009A3B25">
            <w:pPr>
              <w:spacing w:after="120" w:line="280" w:lineRule="atLeast"/>
            </w:pPr>
          </w:p>
          <w:p w14:paraId="0CE1D5E5" w14:textId="77777777" w:rsidR="00F736A9" w:rsidRPr="00C840CB" w:rsidRDefault="00F736A9" w:rsidP="009A3B25">
            <w:pPr>
              <w:spacing w:after="120" w:line="280" w:lineRule="atLeast"/>
            </w:pPr>
          </w:p>
          <w:p w14:paraId="4ED757E1" w14:textId="77777777" w:rsidR="00F736A9" w:rsidRPr="00C840CB" w:rsidRDefault="006842FB" w:rsidP="009A3B25">
            <w:pPr>
              <w:spacing w:after="120" w:line="280" w:lineRule="atLeast"/>
              <w:ind w:left="360" w:hanging="360"/>
            </w:pPr>
            <w:r w:rsidRPr="00D32BED">
              <w:rPr>
                <w:b/>
              </w:rPr>
              <w:t>2.</w:t>
            </w:r>
            <w:r w:rsidRPr="00C840CB">
              <w:t xml:space="preserve">  </w:t>
            </w:r>
            <w:r w:rsidR="00F736A9" w:rsidRPr="00C840CB">
              <w:t xml:space="preserve">Graph the histogram for the receivers’ average number of yards, found in the </w:t>
            </w:r>
            <w:r w:rsidR="00F736A9" w:rsidRPr="00C840CB">
              <w:rPr>
                <w:b/>
              </w:rPr>
              <w:t>AVG</w:t>
            </w:r>
            <w:r w:rsidR="00F736A9" w:rsidRPr="00C840CB">
              <w:t xml:space="preserve"> list.</w:t>
            </w:r>
          </w:p>
          <w:p w14:paraId="36533A97" w14:textId="77777777" w:rsidR="00F736A9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</w:t>
            </w:r>
            <w:r w:rsidR="00F736A9" w:rsidRPr="00D32BED">
              <w:rPr>
                <w:b/>
              </w:rPr>
              <w:t>.</w:t>
            </w:r>
            <w:r w:rsidR="00F736A9" w:rsidRPr="00F70498">
              <w:t xml:space="preserve">  Describe</w:t>
            </w:r>
            <w:proofErr w:type="gramEnd"/>
            <w:r w:rsidR="00F736A9" w:rsidRPr="00F70498">
              <w:t xml:space="preserve"> the shape of the histogram.</w:t>
            </w:r>
          </w:p>
          <w:p w14:paraId="31FB8341" w14:textId="77777777" w:rsidR="007B319B" w:rsidRPr="00F70498" w:rsidRDefault="007B319B" w:rsidP="009A3B25">
            <w:pPr>
              <w:spacing w:after="120" w:line="280" w:lineRule="atLeast"/>
              <w:ind w:left="270" w:hanging="360"/>
            </w:pPr>
            <w:r w:rsidRPr="00F70498">
              <w:t>.</w:t>
            </w:r>
          </w:p>
          <w:p w14:paraId="18E72AA2" w14:textId="77777777" w:rsidR="00F736A9" w:rsidRPr="00F70498" w:rsidRDefault="00F736A9" w:rsidP="009A3B25">
            <w:pPr>
              <w:spacing w:after="120" w:line="280" w:lineRule="atLeast"/>
              <w:ind w:left="270" w:hanging="360"/>
            </w:pPr>
          </w:p>
          <w:p w14:paraId="775B5068" w14:textId="77777777" w:rsidR="00285FC8" w:rsidRPr="00F70498" w:rsidRDefault="00285FC8" w:rsidP="009A3B25">
            <w:pPr>
              <w:spacing w:after="120" w:line="280" w:lineRule="atLeast"/>
              <w:ind w:left="270" w:hanging="360"/>
            </w:pPr>
          </w:p>
          <w:p w14:paraId="05289188" w14:textId="77777777" w:rsidR="00F736A9" w:rsidRPr="00C840CB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</w:t>
            </w:r>
            <w:r w:rsidR="00F736A9" w:rsidRPr="00D32BED">
              <w:rPr>
                <w:b/>
              </w:rPr>
              <w:t>.</w:t>
            </w:r>
            <w:r w:rsidR="00F736A9" w:rsidRPr="00F70498">
              <w:t xml:space="preserve">  Estimate</w:t>
            </w:r>
            <w:proofErr w:type="gramEnd"/>
            <w:r w:rsidR="00F736A9" w:rsidRPr="00F70498">
              <w:t xml:space="preserve"> the mean</w:t>
            </w:r>
            <w:r w:rsidR="00F70498">
              <w:t>:</w:t>
            </w:r>
            <w:r w:rsidR="00F736A9" w:rsidRPr="00F70498">
              <w:t xml:space="preserve"> _______________ and the median</w:t>
            </w:r>
            <w:r w:rsidR="00F70498">
              <w:t>:</w:t>
            </w:r>
            <w:r w:rsidR="00F736A9" w:rsidRPr="00F70498">
              <w:t xml:space="preserve"> ____________.</w:t>
            </w:r>
            <w:r w:rsidR="00F736A9" w:rsidRPr="00F70498">
              <w:br/>
            </w:r>
            <w:r w:rsidR="00F736A9" w:rsidRPr="00F70498">
              <w:br/>
            </w:r>
            <w:proofErr w:type="gramStart"/>
            <w:r w:rsidRPr="00D32BED">
              <w:rPr>
                <w:b/>
              </w:rPr>
              <w:t>c</w:t>
            </w:r>
            <w:r w:rsidR="00F736A9" w:rsidRPr="00D32BED">
              <w:rPr>
                <w:b/>
              </w:rPr>
              <w:t>.</w:t>
            </w:r>
            <w:r w:rsidR="00F736A9" w:rsidRPr="00F70498">
              <w:t xml:space="preserve">  Does</w:t>
            </w:r>
            <w:proofErr w:type="gramEnd"/>
            <w:r w:rsidR="00F736A9" w:rsidRPr="00C840CB">
              <w:t xml:space="preserve"> the mean or the median best describe the data set? Why?</w:t>
            </w:r>
          </w:p>
          <w:p w14:paraId="0063C9AE" w14:textId="77777777" w:rsidR="00FB01D3" w:rsidRPr="00C840CB" w:rsidRDefault="00FB01D3" w:rsidP="009A3B25">
            <w:pPr>
              <w:spacing w:after="120" w:line="280" w:lineRule="atLeast"/>
              <w:ind w:left="360" w:hanging="360"/>
            </w:pPr>
          </w:p>
        </w:tc>
      </w:tr>
      <w:tr w:rsidR="00285FC8" w:rsidRPr="002D5FF2" w14:paraId="29BF965C" w14:textId="77777777" w:rsidTr="00A33B1C">
        <w:trPr>
          <w:cantSplit/>
          <w:trHeight w:val="2187"/>
        </w:trPr>
        <w:tc>
          <w:tcPr>
            <w:tcW w:w="9558" w:type="dxa"/>
          </w:tcPr>
          <w:p w14:paraId="2884A5F4" w14:textId="77777777" w:rsidR="00285FC8" w:rsidRPr="00C840CB" w:rsidRDefault="006842FB" w:rsidP="009A3B25">
            <w:pPr>
              <w:spacing w:before="60" w:after="120" w:line="280" w:lineRule="atLeast"/>
              <w:ind w:left="270"/>
            </w:pPr>
            <w:proofErr w:type="gramStart"/>
            <w:r w:rsidRPr="00D32BED">
              <w:rPr>
                <w:b/>
              </w:rPr>
              <w:lastRenderedPageBreak/>
              <w:t>d</w:t>
            </w:r>
            <w:r w:rsidR="00285FC8" w:rsidRPr="00D32BED">
              <w:rPr>
                <w:b/>
              </w:rPr>
              <w:t>.</w:t>
            </w:r>
            <w:r w:rsidR="00285FC8" w:rsidRPr="00C840CB">
              <w:t xml:space="preserve">  Based</w:t>
            </w:r>
            <w:proofErr w:type="gramEnd"/>
            <w:r w:rsidR="00285FC8" w:rsidRPr="00C840CB">
              <w:t xml:space="preserve"> on the histogram, draw what you think the box plot would look like.</w:t>
            </w:r>
          </w:p>
          <w:p w14:paraId="03DF3879" w14:textId="77777777" w:rsidR="00285FC8" w:rsidRPr="00C840CB" w:rsidRDefault="00285FC8" w:rsidP="009A3B25">
            <w:pPr>
              <w:spacing w:before="60" w:after="120" w:line="280" w:lineRule="atLeast"/>
            </w:pPr>
          </w:p>
          <w:p w14:paraId="258633CE" w14:textId="77777777" w:rsidR="00285FC8" w:rsidRPr="00C840CB" w:rsidRDefault="006842FB" w:rsidP="009A3B25">
            <w:pPr>
              <w:spacing w:before="60" w:after="120" w:line="280" w:lineRule="atLeast"/>
            </w:pPr>
            <w:r w:rsidRPr="00D32BED">
              <w:rPr>
                <w:b/>
              </w:rPr>
              <w:t>3.</w:t>
            </w:r>
            <w:r w:rsidRPr="00C840CB">
              <w:t xml:space="preserve">  </w:t>
            </w:r>
            <w:r w:rsidR="00285FC8" w:rsidRPr="00C840CB">
              <w:t xml:space="preserve">Graph the histogram for the receivers’ longest run of the season, found in the </w:t>
            </w:r>
            <w:r w:rsidR="00285FC8" w:rsidRPr="00C840CB">
              <w:rPr>
                <w:b/>
              </w:rPr>
              <w:t>LONG</w:t>
            </w:r>
            <w:r w:rsidR="00285FC8" w:rsidRPr="00C840CB">
              <w:t xml:space="preserve"> list.</w:t>
            </w:r>
          </w:p>
          <w:p w14:paraId="287E2201" w14:textId="77777777" w:rsidR="00285FC8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r w:rsidRPr="00D32BED">
              <w:rPr>
                <w:b/>
              </w:rPr>
              <w:t>a</w:t>
            </w:r>
            <w:r w:rsidR="00285FC8" w:rsidRPr="00D32BED">
              <w:rPr>
                <w:b/>
              </w:rPr>
              <w:t xml:space="preserve">. </w:t>
            </w:r>
            <w:r w:rsidR="00285FC8" w:rsidRPr="00F70498">
              <w:t xml:space="preserve">Describe the shape of the histogram.  </w:t>
            </w:r>
          </w:p>
          <w:p w14:paraId="09EB54BC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241E7801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3FEE91AF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3E57BFD0" w14:textId="77777777" w:rsidR="00285FC8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r w:rsidRPr="00D32BED">
              <w:rPr>
                <w:b/>
              </w:rPr>
              <w:t>b</w:t>
            </w:r>
            <w:r w:rsidR="00285FC8" w:rsidRPr="00D32BED">
              <w:rPr>
                <w:b/>
              </w:rPr>
              <w:t>.</w:t>
            </w:r>
            <w:r w:rsidR="00285FC8" w:rsidRPr="00F70498">
              <w:t xml:space="preserve"> Estimate the mean</w:t>
            </w:r>
            <w:r w:rsidR="00F70498">
              <w:t>:</w:t>
            </w:r>
            <w:r w:rsidR="00285FC8" w:rsidRPr="00F70498">
              <w:t xml:space="preserve"> _______________ and the median</w:t>
            </w:r>
            <w:r w:rsidR="00F70498">
              <w:t>:</w:t>
            </w:r>
            <w:r w:rsidR="00285FC8" w:rsidRPr="00F70498">
              <w:t xml:space="preserve"> ____________.</w:t>
            </w:r>
          </w:p>
          <w:p w14:paraId="47667537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40AB92FA" w14:textId="77777777" w:rsidR="00285FC8" w:rsidRPr="00C840CB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c</w:t>
            </w:r>
            <w:r w:rsidR="00285FC8" w:rsidRPr="00D32BED">
              <w:rPr>
                <w:b/>
              </w:rPr>
              <w:t>.</w:t>
            </w:r>
            <w:r w:rsidR="00285FC8" w:rsidRPr="00C840CB">
              <w:t xml:space="preserve">  Does</w:t>
            </w:r>
            <w:proofErr w:type="gramEnd"/>
            <w:r w:rsidR="00285FC8" w:rsidRPr="00C840CB">
              <w:t xml:space="preserve"> the mean or the median best describe the data set? Why?</w:t>
            </w:r>
          </w:p>
          <w:p w14:paraId="11324C0D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519C5049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74C0D7E2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tabs>
                <w:tab w:val="num" w:pos="900"/>
              </w:tabs>
              <w:spacing w:after="120" w:line="280" w:lineRule="atLeast"/>
              <w:ind w:left="270" w:hanging="180"/>
            </w:pPr>
          </w:p>
          <w:p w14:paraId="2526F15D" w14:textId="77777777" w:rsidR="00285FC8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d</w:t>
            </w:r>
            <w:r w:rsidR="00285FC8" w:rsidRPr="00D32BED">
              <w:rPr>
                <w:b/>
              </w:rPr>
              <w:t>.</w:t>
            </w:r>
            <w:r w:rsidR="00285FC8" w:rsidRPr="00F70498">
              <w:t xml:space="preserve">  Based</w:t>
            </w:r>
            <w:proofErr w:type="gramEnd"/>
            <w:r w:rsidR="00285FC8" w:rsidRPr="00F70498">
              <w:t xml:space="preserve"> on the histogram, draw what you think the box plot would look like.</w:t>
            </w:r>
          </w:p>
          <w:p w14:paraId="620644CA" w14:textId="77777777" w:rsidR="00285FC8" w:rsidRPr="00F70498" w:rsidRDefault="00285FC8" w:rsidP="009A3B25">
            <w:pPr>
              <w:spacing w:before="60" w:after="120" w:line="280" w:lineRule="atLeast"/>
            </w:pPr>
          </w:p>
          <w:p w14:paraId="2589E894" w14:textId="77777777" w:rsidR="00285FC8" w:rsidRPr="00F70498" w:rsidRDefault="00285FC8" w:rsidP="009A3B25">
            <w:pPr>
              <w:spacing w:before="60" w:after="120" w:line="280" w:lineRule="atLeast"/>
            </w:pPr>
          </w:p>
          <w:p w14:paraId="36AC3E86" w14:textId="77777777" w:rsidR="00285FC8" w:rsidRPr="00F70498" w:rsidRDefault="00285FC8" w:rsidP="009A3B25">
            <w:pPr>
              <w:spacing w:before="60" w:after="120" w:line="280" w:lineRule="atLeast"/>
            </w:pPr>
          </w:p>
          <w:p w14:paraId="08E75C78" w14:textId="77777777" w:rsidR="00285FC8" w:rsidRPr="00C840CB" w:rsidRDefault="006842FB" w:rsidP="009A3B25">
            <w:pPr>
              <w:spacing w:before="60" w:after="120" w:line="280" w:lineRule="atLeast"/>
            </w:pPr>
            <w:r w:rsidRPr="00D32BED">
              <w:rPr>
                <w:b/>
              </w:rPr>
              <w:t>4.</w:t>
            </w:r>
            <w:r w:rsidRPr="00C840CB">
              <w:t xml:space="preserve">  </w:t>
            </w:r>
            <w:r w:rsidR="00285FC8" w:rsidRPr="00C840CB">
              <w:t xml:space="preserve">Graph the histogram for the receivers’ touchdowns, found in the list </w:t>
            </w:r>
            <w:r w:rsidR="00285FC8" w:rsidRPr="00C840CB">
              <w:rPr>
                <w:b/>
              </w:rPr>
              <w:t>TDS</w:t>
            </w:r>
            <w:r w:rsidR="00285FC8" w:rsidRPr="00C840CB">
              <w:t>.</w:t>
            </w:r>
          </w:p>
          <w:p w14:paraId="2ED32D81" w14:textId="77777777" w:rsidR="00285FC8" w:rsidRPr="00F70498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</w:t>
            </w:r>
            <w:r w:rsidR="00285FC8" w:rsidRPr="00D32BED">
              <w:rPr>
                <w:b/>
              </w:rPr>
              <w:t>.</w:t>
            </w:r>
            <w:r w:rsidR="00285FC8" w:rsidRPr="00F70498">
              <w:t xml:space="preserve">  Describe</w:t>
            </w:r>
            <w:proofErr w:type="gramEnd"/>
            <w:r w:rsidR="00285FC8" w:rsidRPr="00F70498">
              <w:t xml:space="preserve"> the shape of the histogram.</w:t>
            </w:r>
          </w:p>
          <w:p w14:paraId="76857365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78A8D91B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009DE4E9" w14:textId="77777777" w:rsidR="00285FC8" w:rsidRPr="00F70498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44637B1D" w14:textId="77777777" w:rsidR="00285FC8" w:rsidRPr="00C840CB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</w:t>
            </w:r>
            <w:r w:rsidR="00285FC8" w:rsidRPr="00D32BED">
              <w:rPr>
                <w:b/>
              </w:rPr>
              <w:t>.</w:t>
            </w:r>
            <w:r w:rsidR="00285FC8" w:rsidRPr="00F70498">
              <w:t xml:space="preserve">  Estimate</w:t>
            </w:r>
            <w:proofErr w:type="gramEnd"/>
            <w:r w:rsidR="00285FC8" w:rsidRPr="00C840CB">
              <w:t xml:space="preserve"> the mean</w:t>
            </w:r>
            <w:r w:rsidR="00F70498">
              <w:t>:</w:t>
            </w:r>
            <w:r w:rsidR="00285FC8" w:rsidRPr="00C840CB">
              <w:t xml:space="preserve"> _______________ and the median</w:t>
            </w:r>
            <w:r w:rsidR="00F70498">
              <w:t>:</w:t>
            </w:r>
            <w:r w:rsidR="00285FC8" w:rsidRPr="00C840CB">
              <w:t xml:space="preserve"> ____________.</w:t>
            </w:r>
            <w:r w:rsidR="00285FC8" w:rsidRPr="00C840CB">
              <w:br/>
            </w:r>
            <w:r w:rsidR="00285FC8" w:rsidRPr="00C840CB">
              <w:br/>
            </w:r>
            <w:proofErr w:type="gramStart"/>
            <w:r w:rsidRPr="00680A01">
              <w:rPr>
                <w:b/>
              </w:rPr>
              <w:t>c</w:t>
            </w:r>
            <w:r w:rsidR="00285FC8" w:rsidRPr="00680A01">
              <w:rPr>
                <w:b/>
              </w:rPr>
              <w:t>.</w:t>
            </w:r>
            <w:r w:rsidR="00285FC8" w:rsidRPr="00C840CB">
              <w:t xml:space="preserve">  Does</w:t>
            </w:r>
            <w:proofErr w:type="gramEnd"/>
            <w:r w:rsidR="00285FC8" w:rsidRPr="00C840CB">
              <w:t xml:space="preserve"> the mean or the median best describe the data set? Why?</w:t>
            </w:r>
          </w:p>
          <w:p w14:paraId="3776D16B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644CB88E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6E5112C0" w14:textId="77777777" w:rsidR="00285FC8" w:rsidRPr="00C840CB" w:rsidRDefault="00285FC8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3749308F" w14:textId="77777777" w:rsidR="00285FC8" w:rsidRPr="00C840CB" w:rsidRDefault="006842FB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d</w:t>
            </w:r>
            <w:r w:rsidR="00285FC8" w:rsidRPr="00D32BED">
              <w:rPr>
                <w:b/>
              </w:rPr>
              <w:t>.</w:t>
            </w:r>
            <w:r w:rsidR="00285FC8" w:rsidRPr="00C840CB">
              <w:t xml:space="preserve">  Based</w:t>
            </w:r>
            <w:proofErr w:type="gramEnd"/>
            <w:r w:rsidR="00285FC8" w:rsidRPr="00C840CB">
              <w:t xml:space="preserve"> on the histogram, draw what you think the box plot would look like.</w:t>
            </w:r>
          </w:p>
          <w:p w14:paraId="0DD8AB81" w14:textId="77777777" w:rsidR="00285FC8" w:rsidRPr="00C840CB" w:rsidRDefault="00285FC8" w:rsidP="009A3B25">
            <w:pPr>
              <w:spacing w:before="60" w:after="120" w:line="280" w:lineRule="atLeast"/>
            </w:pPr>
          </w:p>
          <w:p w14:paraId="4C382744" w14:textId="77777777" w:rsidR="00285FC8" w:rsidRPr="00C840CB" w:rsidRDefault="00285FC8" w:rsidP="009A3B25">
            <w:pPr>
              <w:spacing w:before="60" w:after="120" w:line="280" w:lineRule="atLeast"/>
            </w:pPr>
          </w:p>
          <w:p w14:paraId="21472669" w14:textId="77777777" w:rsidR="00285FC8" w:rsidRPr="00C840CB" w:rsidRDefault="00285FC8" w:rsidP="009A3B25">
            <w:pPr>
              <w:spacing w:before="60" w:after="120" w:line="280" w:lineRule="atLeast"/>
            </w:pPr>
          </w:p>
          <w:p w14:paraId="4199414B" w14:textId="77777777" w:rsidR="00285FC8" w:rsidRPr="00C840CB" w:rsidRDefault="00285FC8" w:rsidP="009A3B25">
            <w:pPr>
              <w:spacing w:before="60" w:after="120" w:line="280" w:lineRule="atLeast"/>
            </w:pPr>
          </w:p>
          <w:p w14:paraId="2F6AA819" w14:textId="77777777" w:rsidR="00285FC8" w:rsidRPr="00C840CB" w:rsidRDefault="00285FC8" w:rsidP="009A3B25">
            <w:pPr>
              <w:spacing w:before="60" w:after="120" w:line="280" w:lineRule="atLeast"/>
            </w:pPr>
          </w:p>
        </w:tc>
      </w:tr>
      <w:tr w:rsidR="007B319B" w:rsidRPr="002D5FF2" w14:paraId="0663CF97" w14:textId="77777777">
        <w:trPr>
          <w:cantSplit/>
          <w:trHeight w:val="95"/>
        </w:trPr>
        <w:tc>
          <w:tcPr>
            <w:tcW w:w="9558" w:type="dxa"/>
          </w:tcPr>
          <w:p w14:paraId="35F801A4" w14:textId="77777777" w:rsidR="007B319B" w:rsidRPr="002D5FF2" w:rsidRDefault="007B319B" w:rsidP="009A3B25">
            <w:pPr>
              <w:spacing w:after="120" w:line="280" w:lineRule="atLeast"/>
            </w:pPr>
            <w:r w:rsidRPr="002D5FF2">
              <w:rPr>
                <w:b/>
              </w:rPr>
              <w:lastRenderedPageBreak/>
              <w:t xml:space="preserve">Problem 2 </w:t>
            </w:r>
            <w:r w:rsidR="00A62236" w:rsidRPr="002D5FF2">
              <w:rPr>
                <w:b/>
              </w:rPr>
              <w:t>–</w:t>
            </w:r>
            <w:r w:rsidRPr="002D5FF2">
              <w:rPr>
                <w:b/>
              </w:rPr>
              <w:t xml:space="preserve"> </w:t>
            </w:r>
            <w:r w:rsidR="00285FC8">
              <w:rPr>
                <w:b/>
              </w:rPr>
              <w:t xml:space="preserve">Graphing </w:t>
            </w:r>
            <w:r w:rsidR="009A3B25">
              <w:rPr>
                <w:b/>
              </w:rPr>
              <w:t>B</w:t>
            </w:r>
            <w:r w:rsidR="00285FC8">
              <w:rPr>
                <w:b/>
              </w:rPr>
              <w:t xml:space="preserve">ox </w:t>
            </w:r>
            <w:r w:rsidR="009A3B25">
              <w:rPr>
                <w:b/>
              </w:rPr>
              <w:t>P</w:t>
            </w:r>
            <w:r w:rsidR="00285FC8">
              <w:rPr>
                <w:b/>
              </w:rPr>
              <w:t>lots</w:t>
            </w:r>
          </w:p>
        </w:tc>
      </w:tr>
      <w:tr w:rsidR="007B319B" w:rsidRPr="002D5FF2" w14:paraId="7CA2AA24" w14:textId="77777777">
        <w:trPr>
          <w:cantSplit/>
          <w:trHeight w:val="2547"/>
        </w:trPr>
        <w:tc>
          <w:tcPr>
            <w:tcW w:w="9558" w:type="dxa"/>
          </w:tcPr>
          <w:p w14:paraId="3E1F939F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t>5.</w:t>
            </w:r>
            <w:r w:rsidRPr="00F70498">
              <w:t xml:space="preserve">  Graph the box plot for the total number of yards.</w:t>
            </w:r>
          </w:p>
          <w:p w14:paraId="5C6F0457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a.</w:t>
            </w:r>
            <w:r w:rsidRPr="00F70498">
              <w:t xml:space="preserve">  How</w:t>
            </w:r>
            <w:proofErr w:type="gramEnd"/>
            <w:r w:rsidRPr="00F70498">
              <w:t xml:space="preserve"> does your box plot compare to the calculator’s?</w:t>
            </w:r>
          </w:p>
          <w:p w14:paraId="2A0665AF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5277A983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53AEF69B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b.</w:t>
            </w:r>
            <w:r w:rsidRPr="00F70498">
              <w:t xml:space="preserve">  Where</w:t>
            </w:r>
            <w:proofErr w:type="gramEnd"/>
            <w:r w:rsidRPr="00F70498">
              <w:t xml:space="preserve"> is the median located on the box plot? Where do you think the mean will be?</w:t>
            </w:r>
          </w:p>
          <w:p w14:paraId="7A378759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3F5068E1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0AD449D9" w14:textId="77777777" w:rsidR="007B319B" w:rsidRPr="00F70498" w:rsidRDefault="00D173A1" w:rsidP="009A3B25">
            <w:p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c.</w:t>
            </w:r>
            <w:r w:rsidRPr="00F70498">
              <w:t xml:space="preserve">  Calculate</w:t>
            </w:r>
            <w:proofErr w:type="gramEnd"/>
            <w:r w:rsidRPr="00F70498">
              <w:t xml:space="preserve"> the mean and the median. How do your estimates compare?</w:t>
            </w:r>
          </w:p>
          <w:p w14:paraId="0D21AF99" w14:textId="77777777" w:rsidR="00D173A1" w:rsidRPr="00F70498" w:rsidRDefault="00D173A1" w:rsidP="009A3B25">
            <w:pPr>
              <w:spacing w:after="120" w:line="280" w:lineRule="atLeast"/>
              <w:ind w:left="450" w:hanging="90"/>
            </w:pPr>
          </w:p>
          <w:p w14:paraId="605A4909" w14:textId="77777777" w:rsidR="00D173A1" w:rsidRPr="00F70498" w:rsidRDefault="00D173A1" w:rsidP="009A3B25">
            <w:pPr>
              <w:spacing w:after="120" w:line="280" w:lineRule="atLeast"/>
              <w:ind w:left="450" w:hanging="90"/>
            </w:pPr>
          </w:p>
          <w:p w14:paraId="02B0D0EA" w14:textId="77777777" w:rsidR="00D173A1" w:rsidRPr="00F70498" w:rsidRDefault="00D173A1" w:rsidP="009A3B25">
            <w:pPr>
              <w:spacing w:after="120" w:line="280" w:lineRule="atLeast"/>
            </w:pPr>
            <w:r w:rsidRPr="00D32BED">
              <w:rPr>
                <w:b/>
              </w:rPr>
              <w:t>6.</w:t>
            </w:r>
            <w:r w:rsidRPr="00F70498">
              <w:t xml:space="preserve">  Graph the box plot for the averages.</w:t>
            </w:r>
          </w:p>
          <w:p w14:paraId="544B5109" w14:textId="77777777" w:rsidR="00D173A1" w:rsidRPr="00F70498" w:rsidRDefault="00D173A1" w:rsidP="009A3B25">
            <w:pPr>
              <w:spacing w:after="120" w:line="280" w:lineRule="atLeast"/>
            </w:pPr>
          </w:p>
          <w:p w14:paraId="6870B0AB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a.</w:t>
            </w:r>
            <w:r w:rsidRPr="00C840CB">
              <w:t xml:space="preserve">  How</w:t>
            </w:r>
            <w:proofErr w:type="gramEnd"/>
            <w:r w:rsidRPr="00C840CB">
              <w:t xml:space="preserve"> does your box plot compare to the calculator’s?</w:t>
            </w:r>
          </w:p>
          <w:p w14:paraId="46367E44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3396D0FE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3BDC7564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b.</w:t>
            </w:r>
            <w:r w:rsidRPr="00F70498">
              <w:t xml:space="preserve">  Where</w:t>
            </w:r>
            <w:proofErr w:type="gramEnd"/>
            <w:r w:rsidRPr="00F70498">
              <w:t xml:space="preserve"> is the median located on the box plot? Where do you think the mean will be?</w:t>
            </w:r>
          </w:p>
          <w:p w14:paraId="1390645C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2566C789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73018964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c.</w:t>
            </w:r>
            <w:r w:rsidRPr="00F70498">
              <w:t xml:space="preserve">  Calculate</w:t>
            </w:r>
            <w:proofErr w:type="gramEnd"/>
            <w:r w:rsidRPr="00F70498">
              <w:t xml:space="preserve"> the mean and the median. How do your estimates compare?</w:t>
            </w:r>
          </w:p>
          <w:p w14:paraId="1D00AB21" w14:textId="77777777" w:rsidR="00D173A1" w:rsidRPr="00F70498" w:rsidRDefault="00D173A1" w:rsidP="009A3B25">
            <w:pPr>
              <w:spacing w:after="120" w:line="280" w:lineRule="atLeast"/>
            </w:pPr>
          </w:p>
          <w:p w14:paraId="3DB1D6BF" w14:textId="77777777" w:rsidR="00D173A1" w:rsidRPr="00F70498" w:rsidRDefault="00D173A1" w:rsidP="009A3B25">
            <w:pPr>
              <w:spacing w:after="120" w:line="280" w:lineRule="atLeast"/>
            </w:pPr>
            <w:r w:rsidRPr="00F70498">
              <w:t xml:space="preserve">  </w:t>
            </w:r>
          </w:p>
          <w:p w14:paraId="6A883B58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t>7.</w:t>
            </w:r>
            <w:r w:rsidRPr="00F70498">
              <w:t xml:space="preserve">  Graph the box plot for the longest run of the season.</w:t>
            </w:r>
          </w:p>
          <w:p w14:paraId="075996A2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a.</w:t>
            </w:r>
            <w:r w:rsidRPr="00C840CB">
              <w:t xml:space="preserve">  How</w:t>
            </w:r>
            <w:proofErr w:type="gramEnd"/>
            <w:r w:rsidRPr="00C840CB">
              <w:t xml:space="preserve"> does your box plot compare to the calculator’s?</w:t>
            </w:r>
          </w:p>
          <w:p w14:paraId="12F47B67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482EDAE3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48900058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b.</w:t>
            </w:r>
            <w:r w:rsidRPr="00F70498">
              <w:t xml:space="preserve">  Where</w:t>
            </w:r>
            <w:proofErr w:type="gramEnd"/>
            <w:r w:rsidRPr="00F70498">
              <w:t xml:space="preserve"> is the median located on the box plot? Where do you think the mean will be?</w:t>
            </w:r>
          </w:p>
          <w:p w14:paraId="576A0D8E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1A96D568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2785C1F0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c.</w:t>
            </w:r>
            <w:r w:rsidRPr="00F70498">
              <w:t xml:space="preserve">  Calculate</w:t>
            </w:r>
            <w:proofErr w:type="gramEnd"/>
            <w:r w:rsidRPr="00C840CB">
              <w:t xml:space="preserve"> the mean and the median. How do your estimates compare?</w:t>
            </w:r>
          </w:p>
          <w:p w14:paraId="516DCEC8" w14:textId="77777777" w:rsidR="007B319B" w:rsidRPr="00C840CB" w:rsidRDefault="007B319B" w:rsidP="009A3B25">
            <w:pPr>
              <w:spacing w:after="120" w:line="280" w:lineRule="atLeast"/>
              <w:ind w:left="450" w:hanging="450"/>
            </w:pPr>
          </w:p>
        </w:tc>
      </w:tr>
      <w:tr w:rsidR="007B319B" w:rsidRPr="002D5FF2" w14:paraId="52AC5D47" w14:textId="77777777" w:rsidTr="00890EBB">
        <w:trPr>
          <w:cantSplit/>
          <w:trHeight w:val="1233"/>
        </w:trPr>
        <w:tc>
          <w:tcPr>
            <w:tcW w:w="9558" w:type="dxa"/>
          </w:tcPr>
          <w:p w14:paraId="07661EF8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lastRenderedPageBreak/>
              <w:t>8.</w:t>
            </w:r>
            <w:r w:rsidRPr="00F70498">
              <w:t xml:space="preserve">  Graph the box plot for the number of touchdowns.</w:t>
            </w:r>
          </w:p>
          <w:p w14:paraId="73BEB52E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a.</w:t>
            </w:r>
            <w:r w:rsidRPr="00F70498">
              <w:t xml:space="preserve">  How</w:t>
            </w:r>
            <w:proofErr w:type="gramEnd"/>
            <w:r w:rsidRPr="00F70498">
              <w:t xml:space="preserve"> does your box plot compare to the calculator’s?</w:t>
            </w:r>
          </w:p>
          <w:p w14:paraId="7639A28A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1C1D79A7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31D0B657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b.</w:t>
            </w:r>
            <w:r w:rsidRPr="00F70498">
              <w:t xml:space="preserve">  Where</w:t>
            </w:r>
            <w:proofErr w:type="gramEnd"/>
            <w:r w:rsidRPr="00F70498">
              <w:t xml:space="preserve"> is the median located on the box plot? Where do you think the mean will be?</w:t>
            </w:r>
          </w:p>
          <w:p w14:paraId="2EEFE3B3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43FF176E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</w:p>
          <w:p w14:paraId="2C32A2CA" w14:textId="77777777" w:rsidR="00D173A1" w:rsidRPr="00C840CB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/>
            </w:pPr>
            <w:proofErr w:type="gramStart"/>
            <w:r w:rsidRPr="00D32BED">
              <w:rPr>
                <w:b/>
              </w:rPr>
              <w:t>c.</w:t>
            </w:r>
            <w:r w:rsidRPr="00F70498">
              <w:t xml:space="preserve">  Calculate</w:t>
            </w:r>
            <w:proofErr w:type="gramEnd"/>
            <w:r w:rsidRPr="00C840CB">
              <w:t xml:space="preserve"> the mean and the median. How do your estimates compare?</w:t>
            </w:r>
          </w:p>
          <w:p w14:paraId="2D9BF254" w14:textId="77777777" w:rsidR="007B319B" w:rsidRPr="00C840CB" w:rsidRDefault="007B319B" w:rsidP="009A3B25">
            <w:pPr>
              <w:spacing w:after="120" w:line="280" w:lineRule="atLeast"/>
              <w:ind w:left="360" w:hanging="360"/>
            </w:pPr>
          </w:p>
        </w:tc>
      </w:tr>
      <w:tr w:rsidR="00F70498" w:rsidRPr="002D5FF2" w14:paraId="7B7BCF0E" w14:textId="77777777" w:rsidTr="00F70498">
        <w:trPr>
          <w:cantSplit/>
          <w:trHeight w:val="432"/>
        </w:trPr>
        <w:tc>
          <w:tcPr>
            <w:tcW w:w="9558" w:type="dxa"/>
          </w:tcPr>
          <w:p w14:paraId="398341B0" w14:textId="77777777" w:rsidR="00F70498" w:rsidRDefault="00F70498">
            <w:pPr>
              <w:spacing w:after="120" w:line="280" w:lineRule="atLeast"/>
            </w:pPr>
            <w:r w:rsidRPr="002D5FF2">
              <w:rPr>
                <w:b/>
              </w:rPr>
              <w:t xml:space="preserve">Problem </w:t>
            </w:r>
            <w:r>
              <w:rPr>
                <w:b/>
              </w:rPr>
              <w:t>3</w:t>
            </w:r>
            <w:r w:rsidRPr="002D5FF2">
              <w:rPr>
                <w:b/>
              </w:rPr>
              <w:t xml:space="preserve"> – </w:t>
            </w:r>
            <w:r>
              <w:rPr>
                <w:b/>
              </w:rPr>
              <w:t>Conclusions</w:t>
            </w:r>
          </w:p>
        </w:tc>
      </w:tr>
      <w:tr w:rsidR="00691BE1" w:rsidRPr="002D5FF2" w14:paraId="18FCF163" w14:textId="77777777" w:rsidTr="00691BE1">
        <w:trPr>
          <w:cantSplit/>
          <w:trHeight w:val="2835"/>
        </w:trPr>
        <w:tc>
          <w:tcPr>
            <w:tcW w:w="9558" w:type="dxa"/>
          </w:tcPr>
          <w:p w14:paraId="57C34F49" w14:textId="77777777" w:rsidR="00D173A1" w:rsidRDefault="00D173A1" w:rsidP="009A3B25">
            <w:pPr>
              <w:spacing w:after="120" w:line="280" w:lineRule="atLeast"/>
              <w:rPr>
                <w:b/>
              </w:rPr>
            </w:pPr>
          </w:p>
          <w:p w14:paraId="7AC57F74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t>9.</w:t>
            </w:r>
            <w:r w:rsidRPr="00F70498">
              <w:t xml:space="preserve">  How does the shape of the histogram determine the shape of the box plot?</w:t>
            </w:r>
          </w:p>
          <w:p w14:paraId="05B7807A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BC87B32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52B13D2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0A40D12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D32BED">
              <w:rPr>
                <w:b/>
              </w:rPr>
              <w:t>10.</w:t>
            </w:r>
            <w:r w:rsidRPr="00F70498">
              <w:t xml:space="preserve">  What is the shape of the histogram if the value of the mean is approximately the same as the value of the median?</w:t>
            </w:r>
          </w:p>
          <w:p w14:paraId="109644B5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FD68D12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4EEEA05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C948CAC" w14:textId="77777777" w:rsidR="00D173A1" w:rsidRPr="00347420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450" w:hanging="450"/>
            </w:pPr>
            <w:r w:rsidRPr="00D32BED">
              <w:rPr>
                <w:b/>
              </w:rPr>
              <w:t>11.</w:t>
            </w:r>
            <w:r w:rsidRPr="00F70498">
              <w:t xml:space="preserve">  What</w:t>
            </w:r>
            <w:r w:rsidRPr="00347420">
              <w:t xml:space="preserve"> is the shape of the histogram if the value of the mean is </w:t>
            </w:r>
            <w:r w:rsidRPr="00C840CB">
              <w:t>greater than</w:t>
            </w:r>
            <w:r w:rsidRPr="00347420">
              <w:t xml:space="preserve"> the value of the median?</w:t>
            </w:r>
            <w:r w:rsidR="007F7CCF">
              <w:t xml:space="preserve"> </w:t>
            </w:r>
            <w:r w:rsidR="009A3B25">
              <w:t>L</w:t>
            </w:r>
            <w:r w:rsidRPr="00C840CB">
              <w:t>ess than?</w:t>
            </w:r>
          </w:p>
          <w:p w14:paraId="59E56791" w14:textId="77777777" w:rsidR="00D173A1" w:rsidRPr="00347420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0C311A6" w14:textId="77777777" w:rsidR="00D173A1" w:rsidRPr="00347420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688DD53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B9FB90E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t>12.</w:t>
            </w:r>
            <w:r w:rsidRPr="00F70498">
              <w:t xml:space="preserve">  What effect do outliers have on the shape of the histogram and box plot?</w:t>
            </w:r>
          </w:p>
          <w:p w14:paraId="298B2A40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AE09CC2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75EAB190" w14:textId="77777777" w:rsidR="00D173A1" w:rsidRPr="00F70498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47AAE184" w14:textId="77777777" w:rsidR="00D173A1" w:rsidRPr="00347420" w:rsidRDefault="00D173A1" w:rsidP="009A3B2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D32BED">
              <w:rPr>
                <w:b/>
              </w:rPr>
              <w:t>13.</w:t>
            </w:r>
            <w:r w:rsidRPr="00F70498">
              <w:t xml:space="preserve">  What</w:t>
            </w:r>
            <w:r w:rsidRPr="00347420">
              <w:t xml:space="preserve"> effect do outliers </w:t>
            </w:r>
            <w:r w:rsidR="00C840CB">
              <w:t xml:space="preserve">have on the value of the mean? </w:t>
            </w:r>
            <w:r w:rsidR="009A3B25">
              <w:t>M</w:t>
            </w:r>
            <w:r w:rsidRPr="00347420">
              <w:t>edian?</w:t>
            </w:r>
          </w:p>
          <w:p w14:paraId="019A56B4" w14:textId="77777777" w:rsidR="00D173A1" w:rsidRPr="002D5FF2" w:rsidRDefault="00D173A1" w:rsidP="009A3B25">
            <w:pPr>
              <w:spacing w:after="120" w:line="280" w:lineRule="atLeast"/>
            </w:pPr>
          </w:p>
        </w:tc>
      </w:tr>
    </w:tbl>
    <w:p w14:paraId="3AC52D12" w14:textId="77777777" w:rsidR="007B319B" w:rsidRPr="00A62236" w:rsidRDefault="007B319B" w:rsidP="009A3B25">
      <w:pPr>
        <w:spacing w:line="280" w:lineRule="atLeast"/>
        <w:rPr>
          <w:sz w:val="22"/>
          <w:szCs w:val="22"/>
        </w:rPr>
      </w:pPr>
    </w:p>
    <w:sectPr w:rsidR="007B319B" w:rsidRPr="00A62236" w:rsidSect="00691BE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A03E" w14:textId="77777777" w:rsidR="009F4107" w:rsidRDefault="009F4107">
      <w:r>
        <w:separator/>
      </w:r>
    </w:p>
  </w:endnote>
  <w:endnote w:type="continuationSeparator" w:id="0">
    <w:p w14:paraId="16FA7AD2" w14:textId="77777777" w:rsidR="009F4107" w:rsidRDefault="009F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302249BD-42FD-48AB-BAE4-7241D32DAC7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19FDF" w14:textId="77777777" w:rsidR="002032C2" w:rsidRPr="007705DF" w:rsidRDefault="002032C2" w:rsidP="00691BE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7705DF">
      <w:rPr>
        <w:b/>
        <w:smallCaps/>
        <w:sz w:val="16"/>
        <w:szCs w:val="16"/>
      </w:rPr>
      <w:t>©201</w:t>
    </w:r>
    <w:r w:rsidR="00C239DA" w:rsidRPr="007705DF">
      <w:rPr>
        <w:b/>
        <w:smallCaps/>
        <w:sz w:val="16"/>
        <w:szCs w:val="16"/>
      </w:rPr>
      <w:t>5</w:t>
    </w:r>
    <w:r w:rsidRPr="007705DF">
      <w:rPr>
        <w:b/>
        <w:smallCaps/>
        <w:sz w:val="16"/>
        <w:szCs w:val="16"/>
      </w:rPr>
      <w:t xml:space="preserve"> </w:t>
    </w:r>
    <w:r w:rsidRPr="007705DF">
      <w:rPr>
        <w:b/>
        <w:sz w:val="16"/>
        <w:szCs w:val="16"/>
      </w:rPr>
      <w:t>Texas Instruments Incorporated</w:t>
    </w:r>
    <w:r w:rsidRPr="007705DF">
      <w:rPr>
        <w:b/>
        <w:smallCaps/>
        <w:sz w:val="16"/>
        <w:szCs w:val="16"/>
      </w:rPr>
      <w:tab/>
    </w:r>
    <w:r w:rsidR="00941E00" w:rsidRPr="007705DF">
      <w:rPr>
        <w:rStyle w:val="PageNumber"/>
        <w:b/>
        <w:sz w:val="16"/>
        <w:szCs w:val="16"/>
      </w:rPr>
      <w:fldChar w:fldCharType="begin"/>
    </w:r>
    <w:r w:rsidRPr="007705DF">
      <w:rPr>
        <w:rStyle w:val="PageNumber"/>
        <w:b/>
        <w:sz w:val="16"/>
        <w:szCs w:val="16"/>
      </w:rPr>
      <w:instrText xml:space="preserve"> PAGE </w:instrText>
    </w:r>
    <w:r w:rsidR="00941E00" w:rsidRPr="007705DF">
      <w:rPr>
        <w:rStyle w:val="PageNumber"/>
        <w:b/>
        <w:sz w:val="16"/>
        <w:szCs w:val="16"/>
      </w:rPr>
      <w:fldChar w:fldCharType="separate"/>
    </w:r>
    <w:r w:rsidR="003B39DD">
      <w:rPr>
        <w:rStyle w:val="PageNumber"/>
        <w:b/>
        <w:noProof/>
        <w:sz w:val="16"/>
        <w:szCs w:val="16"/>
      </w:rPr>
      <w:t>2</w:t>
    </w:r>
    <w:r w:rsidR="00941E00" w:rsidRPr="007705DF">
      <w:rPr>
        <w:rStyle w:val="PageNumber"/>
        <w:b/>
        <w:sz w:val="16"/>
        <w:szCs w:val="16"/>
      </w:rPr>
      <w:fldChar w:fldCharType="end"/>
    </w:r>
    <w:r w:rsidRPr="007705DF">
      <w:rPr>
        <w:rStyle w:val="PageNumber"/>
        <w:sz w:val="16"/>
        <w:szCs w:val="16"/>
      </w:rPr>
      <w:tab/>
    </w:r>
    <w:r w:rsidRPr="007705DF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AA08" w14:textId="77777777" w:rsidR="002032C2" w:rsidRPr="007705DF" w:rsidRDefault="002032C2" w:rsidP="002D5FF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7705DF">
      <w:rPr>
        <w:b/>
        <w:smallCaps/>
        <w:sz w:val="16"/>
        <w:szCs w:val="16"/>
      </w:rPr>
      <w:t>©201</w:t>
    </w:r>
    <w:r w:rsidR="00C239DA" w:rsidRPr="007705DF">
      <w:rPr>
        <w:b/>
        <w:smallCaps/>
        <w:sz w:val="16"/>
        <w:szCs w:val="16"/>
      </w:rPr>
      <w:t>5</w:t>
    </w:r>
    <w:r w:rsidRPr="007705DF">
      <w:rPr>
        <w:b/>
        <w:smallCaps/>
        <w:sz w:val="16"/>
        <w:szCs w:val="16"/>
      </w:rPr>
      <w:t xml:space="preserve"> </w:t>
    </w:r>
    <w:r w:rsidRPr="007705DF">
      <w:rPr>
        <w:b/>
        <w:sz w:val="16"/>
        <w:szCs w:val="16"/>
      </w:rPr>
      <w:t>Texas Instruments Incorporated</w:t>
    </w:r>
    <w:r w:rsidRPr="007705DF">
      <w:rPr>
        <w:b/>
        <w:smallCaps/>
        <w:sz w:val="16"/>
        <w:szCs w:val="16"/>
      </w:rPr>
      <w:tab/>
    </w:r>
    <w:r w:rsidR="00941E00" w:rsidRPr="007705DF">
      <w:rPr>
        <w:rStyle w:val="PageNumber"/>
        <w:b/>
        <w:sz w:val="16"/>
        <w:szCs w:val="16"/>
      </w:rPr>
      <w:fldChar w:fldCharType="begin"/>
    </w:r>
    <w:r w:rsidRPr="007705DF">
      <w:rPr>
        <w:rStyle w:val="PageNumber"/>
        <w:b/>
        <w:sz w:val="16"/>
        <w:szCs w:val="16"/>
      </w:rPr>
      <w:instrText xml:space="preserve"> PAGE </w:instrText>
    </w:r>
    <w:r w:rsidR="00941E00" w:rsidRPr="007705DF">
      <w:rPr>
        <w:rStyle w:val="PageNumber"/>
        <w:b/>
        <w:sz w:val="16"/>
        <w:szCs w:val="16"/>
      </w:rPr>
      <w:fldChar w:fldCharType="separate"/>
    </w:r>
    <w:r w:rsidR="003B39DD">
      <w:rPr>
        <w:rStyle w:val="PageNumber"/>
        <w:b/>
        <w:noProof/>
        <w:sz w:val="16"/>
        <w:szCs w:val="16"/>
      </w:rPr>
      <w:t>1</w:t>
    </w:r>
    <w:r w:rsidR="00941E00" w:rsidRPr="007705DF">
      <w:rPr>
        <w:rStyle w:val="PageNumber"/>
        <w:b/>
        <w:sz w:val="16"/>
        <w:szCs w:val="16"/>
      </w:rPr>
      <w:fldChar w:fldCharType="end"/>
    </w:r>
    <w:r w:rsidRPr="007705DF">
      <w:rPr>
        <w:rStyle w:val="PageNumber"/>
        <w:sz w:val="16"/>
        <w:szCs w:val="16"/>
      </w:rPr>
      <w:tab/>
    </w:r>
    <w:r w:rsidRPr="007705DF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3A6F" w14:textId="77777777" w:rsidR="009F4107" w:rsidRDefault="009F4107">
      <w:r>
        <w:separator/>
      </w:r>
    </w:p>
  </w:footnote>
  <w:footnote w:type="continuationSeparator" w:id="0">
    <w:p w14:paraId="39F555B4" w14:textId="77777777" w:rsidR="009F4107" w:rsidRDefault="009F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6A31" w14:textId="570B5856" w:rsidR="002032C2" w:rsidRDefault="00D173A1" w:rsidP="002D5FF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3996ABA" wp14:editId="6FA04991">
          <wp:extent cx="297180" cy="285115"/>
          <wp:effectExtent l="19050" t="0" r="7620" b="0"/>
          <wp:docPr id="17" name="Picture 1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2C2" w:rsidRPr="00D35D5E">
      <w:rPr>
        <w:rFonts w:ascii="Arial Black" w:hAnsi="Arial Black"/>
        <w:position w:val="-12"/>
        <w:sz w:val="32"/>
        <w:szCs w:val="32"/>
      </w:rPr>
      <w:t xml:space="preserve"> </w:t>
    </w:r>
    <w:r w:rsidR="002032C2" w:rsidRPr="00D35D5E">
      <w:rPr>
        <w:rFonts w:ascii="Arial Black" w:hAnsi="Arial Black"/>
        <w:position w:val="-12"/>
        <w:sz w:val="32"/>
        <w:szCs w:val="32"/>
      </w:rPr>
      <w:tab/>
    </w:r>
    <w:r w:rsidR="007705DF">
      <w:rPr>
        <w:b/>
        <w:sz w:val="28"/>
        <w:szCs w:val="28"/>
      </w:rPr>
      <w:t>Graph My Center</w:t>
    </w:r>
    <w:r w:rsidR="002032C2" w:rsidRPr="00D35D5E">
      <w:rPr>
        <w:b/>
        <w:sz w:val="32"/>
        <w:szCs w:val="32"/>
      </w:rPr>
      <w:tab/>
    </w:r>
    <w:r w:rsidR="002032C2" w:rsidRPr="00D35D5E">
      <w:rPr>
        <w:b/>
      </w:rPr>
      <w:t xml:space="preserve">Name </w:t>
    </w:r>
    <w:r w:rsidR="002032C2" w:rsidRPr="00D35D5E">
      <w:rPr>
        <w:b/>
        <w:u w:val="single"/>
      </w:rPr>
      <w:tab/>
    </w:r>
    <w:r w:rsidR="002032C2" w:rsidRPr="00D35D5E">
      <w:rPr>
        <w:b/>
        <w:sz w:val="32"/>
        <w:szCs w:val="32"/>
      </w:rPr>
      <w:br/>
    </w:r>
    <w:r w:rsidR="002032C2" w:rsidRPr="00D35D5E">
      <w:rPr>
        <w:b/>
      </w:rPr>
      <w:t>Student Activity</w:t>
    </w:r>
    <w:r w:rsidR="002032C2" w:rsidRPr="00D35D5E">
      <w:rPr>
        <w:b/>
      </w:rPr>
      <w:tab/>
      <w:t>Class</w:t>
    </w:r>
    <w:r w:rsidR="002032C2">
      <w:rPr>
        <w:b/>
      </w:rPr>
      <w:t xml:space="preserve"> </w:t>
    </w:r>
    <w:r w:rsidR="002032C2" w:rsidRPr="00994C6A">
      <w:rPr>
        <w:b/>
        <w:u w:val="single"/>
      </w:rPr>
      <w:tab/>
    </w:r>
  </w:p>
  <w:p w14:paraId="2A8CAA93" w14:textId="77777777" w:rsidR="002032C2" w:rsidRPr="008E6F0B" w:rsidRDefault="002032C2" w:rsidP="002D5FF2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27F0" w14:textId="77777777" w:rsidR="002032C2" w:rsidRPr="00B85FFF" w:rsidRDefault="00D173A1" w:rsidP="002D5FF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333445F" wp14:editId="10D2E4BB">
          <wp:extent cx="297180" cy="285115"/>
          <wp:effectExtent l="19050" t="0" r="7620" b="0"/>
          <wp:docPr id="18" name="Picture 1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2C2" w:rsidRPr="00D35D5E">
      <w:rPr>
        <w:rFonts w:ascii="Arial Black" w:hAnsi="Arial Black"/>
        <w:position w:val="-12"/>
        <w:sz w:val="32"/>
        <w:szCs w:val="32"/>
      </w:rPr>
      <w:t xml:space="preserve"> </w:t>
    </w:r>
    <w:r w:rsidR="002032C2" w:rsidRPr="00D35D5E">
      <w:rPr>
        <w:rFonts w:ascii="Arial Black" w:hAnsi="Arial Black"/>
        <w:position w:val="-12"/>
        <w:sz w:val="32"/>
        <w:szCs w:val="32"/>
      </w:rPr>
      <w:tab/>
    </w:r>
    <w:r w:rsidR="004E4F9C">
      <w:rPr>
        <w:b/>
        <w:sz w:val="28"/>
        <w:szCs w:val="28"/>
      </w:rPr>
      <w:t>Graph My Center</w:t>
    </w:r>
    <w:r w:rsidR="002032C2" w:rsidRPr="00D35D5E">
      <w:rPr>
        <w:b/>
        <w:sz w:val="32"/>
        <w:szCs w:val="32"/>
      </w:rPr>
      <w:tab/>
    </w:r>
    <w:r w:rsidR="002032C2" w:rsidRPr="00337B3F">
      <w:rPr>
        <w:b/>
      </w:rPr>
      <w:t xml:space="preserve">Name </w:t>
    </w:r>
    <w:r w:rsidR="002032C2" w:rsidRPr="00337B3F">
      <w:rPr>
        <w:b/>
        <w:u w:val="single"/>
      </w:rPr>
      <w:tab/>
    </w:r>
    <w:r w:rsidR="002032C2" w:rsidRPr="00337B3F">
      <w:rPr>
        <w:b/>
      </w:rPr>
      <w:br/>
      <w:t>Student Activity</w:t>
    </w:r>
    <w:r w:rsidR="002032C2" w:rsidRPr="00337B3F">
      <w:rPr>
        <w:b/>
      </w:rPr>
      <w:tab/>
      <w:t xml:space="preserve">Class </w:t>
    </w:r>
    <w:r w:rsidR="002032C2" w:rsidRPr="00337B3F">
      <w:rPr>
        <w:b/>
        <w:u w:val="single"/>
      </w:rPr>
      <w:tab/>
    </w:r>
  </w:p>
  <w:p w14:paraId="1AAD1428" w14:textId="77777777" w:rsidR="002032C2" w:rsidRPr="00B85FFF" w:rsidRDefault="002032C2" w:rsidP="002D5FF2">
    <w:pPr>
      <w:pStyle w:val="Header"/>
      <w:tabs>
        <w:tab w:val="clear" w:pos="8640"/>
        <w:tab w:val="right" w:pos="936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169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20C8C"/>
    <w:multiLevelType w:val="hybridMultilevel"/>
    <w:tmpl w:val="F5E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355CF"/>
    <w:multiLevelType w:val="hybridMultilevel"/>
    <w:tmpl w:val="472C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DA6"/>
    <w:multiLevelType w:val="hybridMultilevel"/>
    <w:tmpl w:val="757A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17541"/>
    <w:multiLevelType w:val="hybridMultilevel"/>
    <w:tmpl w:val="2A4C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60A66"/>
    <w:multiLevelType w:val="hybridMultilevel"/>
    <w:tmpl w:val="1ACE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244CE"/>
    <w:multiLevelType w:val="hybridMultilevel"/>
    <w:tmpl w:val="9EA6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8FF2CD6"/>
    <w:multiLevelType w:val="hybridMultilevel"/>
    <w:tmpl w:val="7BA8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F5518"/>
    <w:multiLevelType w:val="hybridMultilevel"/>
    <w:tmpl w:val="A86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4F"/>
    <w:rsid w:val="00035602"/>
    <w:rsid w:val="00037D7C"/>
    <w:rsid w:val="0004669A"/>
    <w:rsid w:val="00073428"/>
    <w:rsid w:val="000C2456"/>
    <w:rsid w:val="000C2CED"/>
    <w:rsid w:val="000D2525"/>
    <w:rsid w:val="000F60F1"/>
    <w:rsid w:val="000F64E2"/>
    <w:rsid w:val="00144C45"/>
    <w:rsid w:val="001C7BCF"/>
    <w:rsid w:val="001E1B2A"/>
    <w:rsid w:val="001E5435"/>
    <w:rsid w:val="002032C2"/>
    <w:rsid w:val="00270233"/>
    <w:rsid w:val="002805FD"/>
    <w:rsid w:val="00285A80"/>
    <w:rsid w:val="00285E0B"/>
    <w:rsid w:val="00285FC8"/>
    <w:rsid w:val="002B6A5C"/>
    <w:rsid w:val="002C4206"/>
    <w:rsid w:val="002D5FF2"/>
    <w:rsid w:val="003365C1"/>
    <w:rsid w:val="00337B3F"/>
    <w:rsid w:val="0039119D"/>
    <w:rsid w:val="003A2005"/>
    <w:rsid w:val="003A6C9A"/>
    <w:rsid w:val="003B1C28"/>
    <w:rsid w:val="003B39DD"/>
    <w:rsid w:val="003C337E"/>
    <w:rsid w:val="003D0CDF"/>
    <w:rsid w:val="003D6D30"/>
    <w:rsid w:val="00412D6A"/>
    <w:rsid w:val="00424F7C"/>
    <w:rsid w:val="00455D54"/>
    <w:rsid w:val="004613A2"/>
    <w:rsid w:val="00462FF2"/>
    <w:rsid w:val="0049505F"/>
    <w:rsid w:val="004D47BC"/>
    <w:rsid w:val="004E4F9C"/>
    <w:rsid w:val="004F3DA7"/>
    <w:rsid w:val="0051532D"/>
    <w:rsid w:val="0055149D"/>
    <w:rsid w:val="00596789"/>
    <w:rsid w:val="005A5A34"/>
    <w:rsid w:val="006450BC"/>
    <w:rsid w:val="00680A01"/>
    <w:rsid w:val="006842FB"/>
    <w:rsid w:val="00691BE1"/>
    <w:rsid w:val="00695C80"/>
    <w:rsid w:val="006C467B"/>
    <w:rsid w:val="006E6669"/>
    <w:rsid w:val="006F0A87"/>
    <w:rsid w:val="00703A18"/>
    <w:rsid w:val="00706BA2"/>
    <w:rsid w:val="00707394"/>
    <w:rsid w:val="00740431"/>
    <w:rsid w:val="007705DF"/>
    <w:rsid w:val="007826F8"/>
    <w:rsid w:val="007B319B"/>
    <w:rsid w:val="007F7CCF"/>
    <w:rsid w:val="0081524D"/>
    <w:rsid w:val="00890EBB"/>
    <w:rsid w:val="00892394"/>
    <w:rsid w:val="008A07CD"/>
    <w:rsid w:val="008B5271"/>
    <w:rsid w:val="008C3D70"/>
    <w:rsid w:val="008C49C9"/>
    <w:rsid w:val="008C6401"/>
    <w:rsid w:val="00902304"/>
    <w:rsid w:val="009144C0"/>
    <w:rsid w:val="00941E00"/>
    <w:rsid w:val="00951A33"/>
    <w:rsid w:val="00952277"/>
    <w:rsid w:val="009A3B25"/>
    <w:rsid w:val="009E5002"/>
    <w:rsid w:val="009F4107"/>
    <w:rsid w:val="00A17FF8"/>
    <w:rsid w:val="00A24FF3"/>
    <w:rsid w:val="00A62236"/>
    <w:rsid w:val="00B07CD3"/>
    <w:rsid w:val="00B16945"/>
    <w:rsid w:val="00B34E39"/>
    <w:rsid w:val="00B70B81"/>
    <w:rsid w:val="00B8054F"/>
    <w:rsid w:val="00B85FFF"/>
    <w:rsid w:val="00B8603A"/>
    <w:rsid w:val="00B92C0A"/>
    <w:rsid w:val="00BB173A"/>
    <w:rsid w:val="00BC2787"/>
    <w:rsid w:val="00BD1F48"/>
    <w:rsid w:val="00BF616D"/>
    <w:rsid w:val="00C1652E"/>
    <w:rsid w:val="00C239DA"/>
    <w:rsid w:val="00C25550"/>
    <w:rsid w:val="00C3735A"/>
    <w:rsid w:val="00C60F37"/>
    <w:rsid w:val="00C840CB"/>
    <w:rsid w:val="00CD09FB"/>
    <w:rsid w:val="00CD7495"/>
    <w:rsid w:val="00D007D2"/>
    <w:rsid w:val="00D173A1"/>
    <w:rsid w:val="00D32BED"/>
    <w:rsid w:val="00D52FF6"/>
    <w:rsid w:val="00D67BD6"/>
    <w:rsid w:val="00D71DC8"/>
    <w:rsid w:val="00DA7B54"/>
    <w:rsid w:val="00DB5A15"/>
    <w:rsid w:val="00DD3B85"/>
    <w:rsid w:val="00DE2A7D"/>
    <w:rsid w:val="00E0340A"/>
    <w:rsid w:val="00E22D00"/>
    <w:rsid w:val="00E267FE"/>
    <w:rsid w:val="00E77E53"/>
    <w:rsid w:val="00EA6710"/>
    <w:rsid w:val="00EB009E"/>
    <w:rsid w:val="00F06687"/>
    <w:rsid w:val="00F64D1E"/>
    <w:rsid w:val="00F70498"/>
    <w:rsid w:val="00F72207"/>
    <w:rsid w:val="00F736A9"/>
    <w:rsid w:val="00FB01D3"/>
    <w:rsid w:val="00F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4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33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Default">
    <w:name w:val="Default"/>
    <w:rsid w:val="003966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2D5F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15</Activity_x0020_Title>
    <No_x002e__x0020_of_x0020_pages xmlns="0ee5bb79-0c6e-44d5-8e05-fb721b580818">6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DEF3F43A-2E46-4EA2-9275-165BC78BE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A917F-9496-4EAC-B85B-F3D578DD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43D71-CED6-435C-8697-5668B03223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6A7792-07CE-43E8-A5CA-BBE8942EB4EA}">
  <ds:schemaRefs>
    <ds:schemaRef ds:uri="http://schemas.microsoft.com/office/2006/metadata/propertie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My Center</dc:title>
  <dc:creator>Texas Instruments</dc:creator>
  <cp:lastModifiedBy>Cara Kugler</cp:lastModifiedBy>
  <cp:revision>2</cp:revision>
  <cp:lastPrinted>2012-12-19T23:24:00Z</cp:lastPrinted>
  <dcterms:created xsi:type="dcterms:W3CDTF">2015-02-10T18:56:00Z</dcterms:created>
  <dcterms:modified xsi:type="dcterms:W3CDTF">2015-02-10T18:56:00Z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